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68000"/>
            <wp:effectExtent l="0" t="0" r="3810" b="0"/>
            <wp:docPr id="7" name="图片 7" descr="Image_1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7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49585"/>
            <wp:effectExtent l="0" t="0" r="18415" b="18415"/>
            <wp:docPr id="6" name="图片 6" descr="Image_1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7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3A469F"/>
    <w:rsid w:val="0B9B499D"/>
    <w:rsid w:val="0CB72C7C"/>
    <w:rsid w:val="140B5D10"/>
    <w:rsid w:val="152700E8"/>
    <w:rsid w:val="18C42313"/>
    <w:rsid w:val="2C4F5E62"/>
    <w:rsid w:val="35D1112E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2023-02-06T03:36:29Z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A761643BDF00411BBF29695E27A6D8EC</vt:lpwstr>
  </property>
</Properties>
</file>